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248" w:rsidRPr="001D0248" w:rsidRDefault="001D0248" w:rsidP="001D0248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248">
        <w:rPr>
          <w:rFonts w:ascii="Times New Roman" w:hAnsi="Times New Roman" w:cs="Times New Roman"/>
          <w:sz w:val="28"/>
          <w:szCs w:val="28"/>
        </w:rPr>
        <w:t>Студенческое научно-творческое общество Российской академии музыки имени Гнесиных</w:t>
      </w:r>
    </w:p>
    <w:p w:rsidR="001D0248" w:rsidRPr="001D0248" w:rsidRDefault="001D0248" w:rsidP="001D0248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248">
        <w:rPr>
          <w:rFonts w:ascii="Times New Roman" w:hAnsi="Times New Roman" w:cs="Times New Roman"/>
          <w:sz w:val="28"/>
          <w:szCs w:val="28"/>
        </w:rPr>
        <w:t>Дискуссионный клуб: Дебаты</w:t>
      </w:r>
    </w:p>
    <w:p w:rsidR="001D0248" w:rsidRPr="001D0248" w:rsidRDefault="001D0248" w:rsidP="001D0248">
      <w:pPr>
        <w:rPr>
          <w:rFonts w:ascii="Times New Roman" w:hAnsi="Times New Roman" w:cs="Times New Roman"/>
          <w:sz w:val="28"/>
          <w:szCs w:val="28"/>
        </w:rPr>
      </w:pPr>
      <w:r w:rsidRPr="001D0248">
        <w:rPr>
          <w:rFonts w:ascii="Times New Roman" w:hAnsi="Times New Roman" w:cs="Times New Roman"/>
          <w:sz w:val="28"/>
          <w:szCs w:val="28"/>
        </w:rPr>
        <w:t>Дорогие друзья! Настоящая анкета является отправной точкой для нашего с Вами общения! Нам интересны Ваши мысли, впечатления и важно услышать ПОЛНЫЕ ответы на вопросы!</w:t>
      </w:r>
    </w:p>
    <w:p w:rsidR="001D0248" w:rsidRPr="001D0248" w:rsidRDefault="001D0248" w:rsidP="001D0248">
      <w:pPr>
        <w:rPr>
          <w:rFonts w:ascii="Times New Roman" w:hAnsi="Times New Roman" w:cs="Times New Roman"/>
          <w:sz w:val="28"/>
          <w:szCs w:val="28"/>
        </w:rPr>
      </w:pPr>
      <w:r w:rsidRPr="001D0248">
        <w:rPr>
          <w:rFonts w:ascii="Times New Roman" w:hAnsi="Times New Roman" w:cs="Times New Roman"/>
          <w:sz w:val="28"/>
          <w:szCs w:val="28"/>
        </w:rPr>
        <w:t>Желаем Вам удачи!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D0248" w:rsidTr="00712F9A">
        <w:tc>
          <w:tcPr>
            <w:tcW w:w="4672" w:type="dxa"/>
          </w:tcPr>
          <w:p w:rsidR="001D0248" w:rsidRPr="000D35C1" w:rsidRDefault="001D0248" w:rsidP="00712F9A">
            <w:pP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ФИО</w:t>
            </w: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-US" w:eastAsia="ru-RU"/>
              </w:rPr>
              <w:t>*</w:t>
            </w:r>
          </w:p>
        </w:tc>
        <w:tc>
          <w:tcPr>
            <w:tcW w:w="4673" w:type="dxa"/>
          </w:tcPr>
          <w:p w:rsidR="001D0248" w:rsidRDefault="001D0248" w:rsidP="00712F9A">
            <w:pP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</w:p>
        </w:tc>
      </w:tr>
      <w:tr w:rsidR="001D0248" w:rsidTr="00712F9A">
        <w:tc>
          <w:tcPr>
            <w:tcW w:w="4672" w:type="dxa"/>
          </w:tcPr>
          <w:p w:rsidR="001D0248" w:rsidRPr="000D35C1" w:rsidRDefault="001D0248" w:rsidP="00712F9A">
            <w:pP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Название учебного заведения</w:t>
            </w: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-US" w:eastAsia="ru-RU"/>
              </w:rPr>
              <w:t>*</w:t>
            </w:r>
          </w:p>
        </w:tc>
        <w:tc>
          <w:tcPr>
            <w:tcW w:w="4673" w:type="dxa"/>
          </w:tcPr>
          <w:p w:rsidR="001D0248" w:rsidRDefault="001D0248" w:rsidP="00712F9A">
            <w:pP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</w:p>
        </w:tc>
      </w:tr>
      <w:tr w:rsidR="001D0248" w:rsidTr="00712F9A">
        <w:tc>
          <w:tcPr>
            <w:tcW w:w="4672" w:type="dxa"/>
          </w:tcPr>
          <w:p w:rsidR="001D0248" w:rsidRPr="000D35C1" w:rsidRDefault="001D0248" w:rsidP="00712F9A">
            <w:pP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Факультет</w:t>
            </w: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кафедра</w:t>
            </w: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курс</w:t>
            </w: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-US" w:eastAsia="ru-RU"/>
              </w:rPr>
              <w:t>*</w:t>
            </w:r>
          </w:p>
        </w:tc>
        <w:tc>
          <w:tcPr>
            <w:tcW w:w="4673" w:type="dxa"/>
          </w:tcPr>
          <w:p w:rsidR="001D0248" w:rsidRDefault="001D0248" w:rsidP="00712F9A">
            <w:pP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</w:p>
        </w:tc>
      </w:tr>
      <w:tr w:rsidR="001D0248" w:rsidTr="00712F9A">
        <w:tc>
          <w:tcPr>
            <w:tcW w:w="4672" w:type="dxa"/>
          </w:tcPr>
          <w:p w:rsidR="001D0248" w:rsidRPr="007A639C" w:rsidRDefault="001D0248" w:rsidP="007A639C">
            <w:pP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Контактная информация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-US" w:eastAsia="ru-RU"/>
              </w:rPr>
              <w:t>Vk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 xml:space="preserve"> или </w:t>
            </w: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-US" w:eastAsia="ru-RU"/>
              </w:rPr>
              <w:t>Telegram</w:t>
            </w: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)</w:t>
            </w:r>
            <w:r w:rsidR="007A639C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 xml:space="preserve"> </w:t>
            </w:r>
            <w:r w:rsidR="007A639C" w:rsidRPr="007A639C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4673" w:type="dxa"/>
          </w:tcPr>
          <w:p w:rsidR="001D0248" w:rsidRDefault="001D0248" w:rsidP="00712F9A">
            <w:pP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</w:p>
        </w:tc>
      </w:tr>
      <w:tr w:rsidR="001D0248" w:rsidTr="00712F9A">
        <w:tc>
          <w:tcPr>
            <w:tcW w:w="4672" w:type="dxa"/>
          </w:tcPr>
          <w:p w:rsidR="001D0248" w:rsidRDefault="001D0248" w:rsidP="00712F9A">
            <w:pP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Ваши интересы в сфере искусства*</w:t>
            </w:r>
          </w:p>
        </w:tc>
        <w:tc>
          <w:tcPr>
            <w:tcW w:w="4673" w:type="dxa"/>
          </w:tcPr>
          <w:p w:rsidR="001D0248" w:rsidRDefault="001D0248" w:rsidP="00712F9A">
            <w:pP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</w:p>
        </w:tc>
      </w:tr>
      <w:tr w:rsidR="001D0248" w:rsidTr="00712F9A">
        <w:tc>
          <w:tcPr>
            <w:tcW w:w="4672" w:type="dxa"/>
          </w:tcPr>
          <w:p w:rsidR="001D0248" w:rsidRPr="007A639C" w:rsidRDefault="007A639C" w:rsidP="00712F9A">
            <w:pP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 xml:space="preserve">Интересен ли вам формат дебатов? Если да, то почему? </w:t>
            </w: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-US"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73" w:type="dxa"/>
          </w:tcPr>
          <w:p w:rsidR="001D0248" w:rsidRDefault="001D0248" w:rsidP="00712F9A">
            <w:pP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</w:p>
        </w:tc>
      </w:tr>
      <w:tr w:rsidR="001D0248" w:rsidTr="00712F9A">
        <w:tc>
          <w:tcPr>
            <w:tcW w:w="4672" w:type="dxa"/>
          </w:tcPr>
          <w:p w:rsidR="001D0248" w:rsidRPr="00D54DFC" w:rsidRDefault="007A639C" w:rsidP="007A639C">
            <w:pP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Участвовали</w:t>
            </w:r>
            <w:r w:rsidRPr="007A639C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Вы ранее в подобных мероприятиях?</w:t>
            </w:r>
          </w:p>
        </w:tc>
        <w:tc>
          <w:tcPr>
            <w:tcW w:w="4673" w:type="dxa"/>
          </w:tcPr>
          <w:p w:rsidR="001D0248" w:rsidRDefault="001D0248" w:rsidP="00712F9A">
            <w:pP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  <w:tr w:rsidR="007A639C" w:rsidTr="00712F9A">
        <w:tc>
          <w:tcPr>
            <w:tcW w:w="4672" w:type="dxa"/>
          </w:tcPr>
          <w:p w:rsidR="007A639C" w:rsidRDefault="007A639C" w:rsidP="007A639C">
            <w:pP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Какие проблемные темы Вам были бы интересны для обсуждения? *</w:t>
            </w:r>
          </w:p>
        </w:tc>
        <w:tc>
          <w:tcPr>
            <w:tcW w:w="4673" w:type="dxa"/>
          </w:tcPr>
          <w:p w:rsidR="007A639C" w:rsidRDefault="007A639C" w:rsidP="00712F9A">
            <w:pP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</w:p>
        </w:tc>
      </w:tr>
    </w:tbl>
    <w:p w:rsidR="00CB7CDB" w:rsidRDefault="004272CC"/>
    <w:p w:rsidR="003D344F" w:rsidRDefault="003D344F" w:rsidP="003D3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 Вас за заполнение анкеты! Ваша активность и желание участвовать очень важны для нас!</w:t>
      </w:r>
    </w:p>
    <w:p w:rsidR="003D344F" w:rsidRDefault="003D344F" w:rsidP="003D3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буду</w:t>
      </w:r>
      <w:r w:rsidR="004272C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объявлены не позднее </w:t>
      </w:r>
      <w:r w:rsidR="007A639C">
        <w:rPr>
          <w:rFonts w:ascii="Times New Roman" w:hAnsi="Times New Roman" w:cs="Times New Roman"/>
          <w:sz w:val="28"/>
          <w:szCs w:val="28"/>
        </w:rPr>
        <w:t>3 ноября</w:t>
      </w:r>
    </w:p>
    <w:p w:rsidR="003D344F" w:rsidRPr="00D54DFC" w:rsidRDefault="003D344F" w:rsidP="003D3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вопросам обращаться: </w:t>
      </w:r>
      <w:hyperlink r:id="rId4" w:history="1">
        <w:r w:rsidRPr="00587AD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yanagorelikyagodina</w:t>
        </w:r>
        <w:r w:rsidRPr="00587AD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587AD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D54DF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87AD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54DF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Горелик Яна</w:t>
      </w:r>
      <w:r w:rsidRPr="00D54DFC">
        <w:rPr>
          <w:rFonts w:ascii="Times New Roman" w:hAnsi="Times New Roman" w:cs="Times New Roman"/>
          <w:sz w:val="28"/>
          <w:szCs w:val="28"/>
        </w:rPr>
        <w:t>)</w:t>
      </w:r>
    </w:p>
    <w:p w:rsidR="003D344F" w:rsidRDefault="003D344F"/>
    <w:sectPr w:rsidR="003D3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A14"/>
    <w:rsid w:val="001B5A14"/>
    <w:rsid w:val="001D0248"/>
    <w:rsid w:val="003D344F"/>
    <w:rsid w:val="004272CC"/>
    <w:rsid w:val="007A639C"/>
    <w:rsid w:val="00EE7815"/>
    <w:rsid w:val="00FA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81AE4-2473-4E23-A8E5-54E949B2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34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nagorelikyagod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2023-02-24T11:34:00Z</dcterms:created>
  <dcterms:modified xsi:type="dcterms:W3CDTF">2023-10-07T15:08:00Z</dcterms:modified>
</cp:coreProperties>
</file>